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F" w:rsidRDefault="00EE39BF" w:rsidP="00B079DC">
      <w:pPr>
        <w:spacing w:after="0" w:line="240" w:lineRule="auto"/>
      </w:pPr>
    </w:p>
    <w:p w:rsidR="00B079DC" w:rsidRDefault="00B079DC" w:rsidP="00B079DC">
      <w:pPr>
        <w:spacing w:after="0" w:line="240" w:lineRule="auto"/>
      </w:pPr>
    </w:p>
    <w:p w:rsidR="00095248" w:rsidRDefault="00A52F7C" w:rsidP="00B079DC">
      <w:pPr>
        <w:spacing w:after="0" w:line="240" w:lineRule="auto"/>
        <w:jc w:val="center"/>
        <w:rPr>
          <w:b/>
        </w:rPr>
      </w:pPr>
      <w:r w:rsidRPr="00F60132">
        <w:rPr>
          <w:b/>
        </w:rPr>
        <w:t>Communiqué de presse</w:t>
      </w:r>
    </w:p>
    <w:p w:rsidR="00095248" w:rsidRDefault="00095248" w:rsidP="00B079DC">
      <w:pPr>
        <w:spacing w:after="0" w:line="240" w:lineRule="auto"/>
        <w:jc w:val="center"/>
        <w:rPr>
          <w:b/>
        </w:rPr>
      </w:pPr>
    </w:p>
    <w:p w:rsidR="00B079DC" w:rsidRPr="00F60132" w:rsidRDefault="00095248" w:rsidP="00B079DC">
      <w:pPr>
        <w:spacing w:after="0" w:line="240" w:lineRule="auto"/>
        <w:jc w:val="center"/>
        <w:rPr>
          <w:b/>
        </w:rPr>
      </w:pPr>
      <w:r>
        <w:rPr>
          <w:b/>
        </w:rPr>
        <w:t>R</w:t>
      </w:r>
      <w:r w:rsidR="00B079DC" w:rsidRPr="00F60132">
        <w:rPr>
          <w:b/>
        </w:rPr>
        <w:t>éunion délégation chinoise</w:t>
      </w:r>
      <w:r>
        <w:rPr>
          <w:b/>
        </w:rPr>
        <w:t xml:space="preserve"> IVDC</w:t>
      </w:r>
      <w:r w:rsidR="00B079DC" w:rsidRPr="00F60132">
        <w:rPr>
          <w:b/>
        </w:rPr>
        <w:t xml:space="preserve"> – 20 novembre 2017</w:t>
      </w:r>
    </w:p>
    <w:p w:rsidR="00B079DC" w:rsidRDefault="00B079DC" w:rsidP="00B079DC">
      <w:pPr>
        <w:spacing w:after="0" w:line="240" w:lineRule="auto"/>
      </w:pPr>
    </w:p>
    <w:p w:rsidR="00B079DC" w:rsidRDefault="00B079DC" w:rsidP="00B079DC">
      <w:pPr>
        <w:spacing w:after="0" w:line="240" w:lineRule="auto"/>
      </w:pPr>
    </w:p>
    <w:p w:rsidR="00A52F7C" w:rsidRDefault="00A52F7C" w:rsidP="00F60132">
      <w:pPr>
        <w:spacing w:after="0" w:line="240" w:lineRule="auto"/>
        <w:jc w:val="both"/>
      </w:pPr>
      <w:r>
        <w:t xml:space="preserve">Une délégation de l’Agence chinoise du Médicament vétérinaire a été reçue au SIMV dans le cadre de </w:t>
      </w:r>
      <w:r w:rsidR="00095248">
        <w:t>s</w:t>
      </w:r>
      <w:r>
        <w:t>es accords avec l’ANMV.</w:t>
      </w:r>
    </w:p>
    <w:p w:rsidR="00A52F7C" w:rsidRDefault="00A52F7C" w:rsidP="00F60132">
      <w:pPr>
        <w:spacing w:after="0" w:line="240" w:lineRule="auto"/>
        <w:jc w:val="both"/>
      </w:pPr>
    </w:p>
    <w:p w:rsidR="00A52F7C" w:rsidRDefault="00843B4F" w:rsidP="00F60132">
      <w:pPr>
        <w:spacing w:after="0" w:line="240" w:lineRule="auto"/>
        <w:jc w:val="both"/>
      </w:pPr>
      <w:r>
        <w:t>Cette rencontre s’est tenue le 20 novembre au SIMV et a donné lieu à trois exposés :</w:t>
      </w:r>
    </w:p>
    <w:p w:rsidR="00843B4F" w:rsidRDefault="00843B4F" w:rsidP="00F60132">
      <w:pPr>
        <w:spacing w:after="0" w:line="240" w:lineRule="auto"/>
        <w:jc w:val="both"/>
      </w:pPr>
    </w:p>
    <w:p w:rsidR="00843B4F" w:rsidRDefault="00843B4F" w:rsidP="00F60132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 cadre réglementaire des produits à base de plantes dans le droit français</w:t>
      </w:r>
      <w:r w:rsidR="00095248">
        <w:t>,</w:t>
      </w:r>
      <w:r w:rsidR="00886C63">
        <w:t xml:space="preserve"> par </w:t>
      </w:r>
      <w:r>
        <w:t>C</w:t>
      </w:r>
      <w:r w:rsidR="00886C63">
        <w:t>atherine</w:t>
      </w:r>
      <w:r w:rsidR="00C65B60">
        <w:t> L</w:t>
      </w:r>
      <w:r>
        <w:t>ambert</w:t>
      </w:r>
      <w:r w:rsidR="00886C63">
        <w:t xml:space="preserve"> (</w:t>
      </w:r>
      <w:r>
        <w:t>ANMV)</w:t>
      </w:r>
    </w:p>
    <w:p w:rsidR="00095248" w:rsidRDefault="00095248" w:rsidP="00095248">
      <w:pPr>
        <w:pStyle w:val="Paragraphedeliste"/>
        <w:spacing w:after="0" w:line="240" w:lineRule="auto"/>
        <w:jc w:val="both"/>
      </w:pPr>
    </w:p>
    <w:p w:rsidR="00843B4F" w:rsidRDefault="00843B4F" w:rsidP="00F60132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Une présentation de la médecine traditionnelle chinoise</w:t>
      </w:r>
      <w:r w:rsidR="00095248">
        <w:t>,</w:t>
      </w:r>
      <w:r>
        <w:t xml:space="preserve"> par le docteur </w:t>
      </w:r>
      <w:proofErr w:type="spellStart"/>
      <w:r>
        <w:t>Gu</w:t>
      </w:r>
      <w:proofErr w:type="spellEnd"/>
      <w:r>
        <w:t xml:space="preserve"> Jinhua (China Institute of </w:t>
      </w:r>
      <w:proofErr w:type="spellStart"/>
      <w:r>
        <w:t>Veterinary</w:t>
      </w:r>
      <w:proofErr w:type="spellEnd"/>
      <w:r>
        <w:t xml:space="preserve"> Drug Control – IVDC)</w:t>
      </w:r>
    </w:p>
    <w:p w:rsidR="00095248" w:rsidRDefault="00095248" w:rsidP="00095248">
      <w:pPr>
        <w:pStyle w:val="Paragraphedeliste"/>
      </w:pPr>
    </w:p>
    <w:p w:rsidR="00843B4F" w:rsidRDefault="00843B4F" w:rsidP="00F60132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Une présentation des acteurs de l’</w:t>
      </w:r>
      <w:r w:rsidR="00095248">
        <w:t>I</w:t>
      </w:r>
      <w:r>
        <w:t>ndustrie pharmaceutique vétérinaire française.</w:t>
      </w:r>
    </w:p>
    <w:p w:rsidR="00AE5EB7" w:rsidRDefault="00AE5EB7" w:rsidP="00F60132">
      <w:pPr>
        <w:spacing w:after="0" w:line="240" w:lineRule="auto"/>
        <w:jc w:val="both"/>
      </w:pPr>
    </w:p>
    <w:p w:rsidR="00AE5EB7" w:rsidRDefault="00AE5EB7" w:rsidP="00F60132">
      <w:pPr>
        <w:spacing w:after="0" w:line="240" w:lineRule="auto"/>
        <w:jc w:val="both"/>
      </w:pPr>
      <w:r>
        <w:t xml:space="preserve">Cet échange a permis de mesurer l’importance de la médecine traditionnelle chinoise dans la santé animale, puisqu’elle représente 25 </w:t>
      </w:r>
      <w:r w:rsidR="00886C63">
        <w:t>%</w:t>
      </w:r>
      <w:r>
        <w:t xml:space="preserve"> du marché du médicament vétérinaire.</w:t>
      </w:r>
    </w:p>
    <w:p w:rsidR="00AE5EB7" w:rsidRDefault="00AE5EB7" w:rsidP="00AE5EB7">
      <w:pPr>
        <w:spacing w:after="0" w:line="240" w:lineRule="auto"/>
      </w:pPr>
    </w:p>
    <w:p w:rsidR="00AE5EB7" w:rsidRDefault="00AE5EB7" w:rsidP="00AE5EB7">
      <w:pPr>
        <w:spacing w:after="0" w:line="240" w:lineRule="auto"/>
        <w:jc w:val="center"/>
      </w:pPr>
    </w:p>
    <w:p w:rsidR="00A52F7C" w:rsidRDefault="006F6617" w:rsidP="006F6617">
      <w:pPr>
        <w:spacing w:after="0" w:line="240" w:lineRule="auto"/>
        <w:jc w:val="center"/>
      </w:pPr>
      <w:r w:rsidRPr="006F6617">
        <w:rPr>
          <w:noProof/>
        </w:rPr>
        <w:drawing>
          <wp:inline distT="0" distB="0" distL="0" distR="0">
            <wp:extent cx="5224130" cy="3916885"/>
            <wp:effectExtent l="0" t="0" r="0" b="7620"/>
            <wp:docPr id="2" name="Image 2" descr="C:\Users\accueil\AppData\Roaming\Skype\marieclairesantarosalia\media_messaging\media_cache_v3\^FA06D071844820A49B584D3D62E43C07487F2394A40A25849F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cueil\AppData\Roaming\Skype\marieclairesantarosalia\media_messaging\media_cache_v3\^FA06D071844820A49B584D3D62E43C07487F2394A40A25849F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736" cy="392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B7" w:rsidRDefault="00AE5EB7" w:rsidP="00B079DC">
      <w:pPr>
        <w:spacing w:after="0" w:line="240" w:lineRule="auto"/>
      </w:pPr>
    </w:p>
    <w:p w:rsidR="006F6617" w:rsidRPr="008677EF" w:rsidRDefault="006F6617" w:rsidP="00B079DC">
      <w:pPr>
        <w:spacing w:after="0" w:line="240" w:lineRule="auto"/>
        <w:rPr>
          <w:i/>
        </w:rPr>
      </w:pPr>
      <w:r w:rsidRPr="008677EF">
        <w:rPr>
          <w:i/>
        </w:rPr>
        <w:t>De gauche à droite :</w:t>
      </w:r>
    </w:p>
    <w:p w:rsidR="007C03F7" w:rsidRDefault="007C03F7" w:rsidP="007C03F7">
      <w:pPr>
        <w:pStyle w:val="Paragraphedeliste"/>
        <w:numPr>
          <w:ilvl w:val="0"/>
          <w:numId w:val="2"/>
        </w:numPr>
        <w:spacing w:after="0" w:line="240" w:lineRule="auto"/>
      </w:pPr>
      <w:r>
        <w:t>Jill KANG, Ceva Santé animale</w:t>
      </w:r>
    </w:p>
    <w:p w:rsidR="006F6617" w:rsidRDefault="006F6617" w:rsidP="006F6617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Philippe SABOT, BOEHRINGER INGELHEIM </w:t>
      </w:r>
    </w:p>
    <w:p w:rsidR="006F6617" w:rsidRDefault="00C515E4" w:rsidP="006F6617">
      <w:pPr>
        <w:pStyle w:val="Paragraphedeliste"/>
        <w:numPr>
          <w:ilvl w:val="0"/>
          <w:numId w:val="2"/>
        </w:numPr>
        <w:spacing w:after="0" w:line="240" w:lineRule="auto"/>
      </w:pPr>
      <w:r>
        <w:t>N</w:t>
      </w:r>
      <w:r w:rsidR="006F6617">
        <w:t>igel SWIFT, BOERINGER INGELHEIM</w:t>
      </w:r>
    </w:p>
    <w:p w:rsidR="006F6617" w:rsidRDefault="006F6617" w:rsidP="006F6617">
      <w:pPr>
        <w:pStyle w:val="Paragraphedeliste"/>
        <w:numPr>
          <w:ilvl w:val="0"/>
          <w:numId w:val="2"/>
        </w:numPr>
        <w:spacing w:after="0" w:line="240" w:lineRule="auto"/>
      </w:pPr>
      <w:r>
        <w:lastRenderedPageBreak/>
        <w:t>Catherine LAMBERT, ANMV</w:t>
      </w:r>
    </w:p>
    <w:p w:rsidR="006F6617" w:rsidRDefault="006F6617" w:rsidP="006F6617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Guillaume AGEDE, </w:t>
      </w:r>
      <w:r w:rsidR="00E11A57">
        <w:t>Ceva Santé animale</w:t>
      </w:r>
    </w:p>
    <w:p w:rsidR="006F6617" w:rsidRDefault="006F6617" w:rsidP="006F6617">
      <w:pPr>
        <w:pStyle w:val="Paragraphedeliste"/>
        <w:numPr>
          <w:ilvl w:val="0"/>
          <w:numId w:val="2"/>
        </w:numPr>
        <w:spacing w:after="0" w:line="240" w:lineRule="auto"/>
      </w:pPr>
      <w:r>
        <w:t>Jean-Pierre ORAND, ANMV</w:t>
      </w:r>
    </w:p>
    <w:p w:rsidR="006F6617" w:rsidRDefault="006F6617" w:rsidP="00F60132">
      <w:pPr>
        <w:pStyle w:val="Paragraphedeliste"/>
        <w:numPr>
          <w:ilvl w:val="0"/>
          <w:numId w:val="2"/>
        </w:numPr>
        <w:spacing w:after="0" w:line="240" w:lineRule="auto"/>
        <w:jc w:val="both"/>
      </w:pPr>
      <w:proofErr w:type="spellStart"/>
      <w:r>
        <w:t>Gu</w:t>
      </w:r>
      <w:proofErr w:type="spellEnd"/>
      <w:r>
        <w:t xml:space="preserve"> JINHUA, Directrice de la </w:t>
      </w:r>
      <w:r w:rsidR="00095248">
        <w:t>D</w:t>
      </w:r>
      <w:r>
        <w:t xml:space="preserve">ivision de la </w:t>
      </w:r>
      <w:r w:rsidR="00095248">
        <w:t>C</w:t>
      </w:r>
      <w:r>
        <w:t xml:space="preserve">oopération internationale et Directrice adjointe de la </w:t>
      </w:r>
      <w:r w:rsidR="00095248">
        <w:t>D</w:t>
      </w:r>
      <w:r>
        <w:t>ivision de l’</w:t>
      </w:r>
      <w:r w:rsidR="00095248">
        <w:t>E</w:t>
      </w:r>
      <w:r>
        <w:t>valuation (IVDC)</w:t>
      </w:r>
    </w:p>
    <w:p w:rsidR="006F6617" w:rsidRDefault="006F6617" w:rsidP="006F6617">
      <w:pPr>
        <w:pStyle w:val="Paragraphedeliste"/>
        <w:numPr>
          <w:ilvl w:val="0"/>
          <w:numId w:val="2"/>
        </w:numPr>
        <w:spacing w:after="0" w:line="240" w:lineRule="auto"/>
      </w:pPr>
      <w:r>
        <w:t>Jean-Louis HUNAULT, Président SIMV</w:t>
      </w:r>
    </w:p>
    <w:p w:rsidR="006F6617" w:rsidRDefault="00BA7CD8" w:rsidP="006F6617">
      <w:pPr>
        <w:pStyle w:val="Paragraphedeliste"/>
        <w:numPr>
          <w:ilvl w:val="0"/>
          <w:numId w:val="2"/>
        </w:numPr>
        <w:spacing w:after="0" w:line="240" w:lineRule="auto"/>
      </w:pPr>
      <w:r>
        <w:t>Charlotte CALEIRAS, VETOQUINOL</w:t>
      </w:r>
    </w:p>
    <w:p w:rsidR="00BA7CD8" w:rsidRDefault="00BA7CD8" w:rsidP="006F6617">
      <w:pPr>
        <w:pStyle w:val="Paragraphedeliste"/>
        <w:numPr>
          <w:ilvl w:val="0"/>
          <w:numId w:val="2"/>
        </w:numPr>
        <w:spacing w:after="0" w:line="240" w:lineRule="auto"/>
      </w:pPr>
      <w:proofErr w:type="spellStart"/>
      <w:r>
        <w:t>Channimul</w:t>
      </w:r>
      <w:proofErr w:type="spellEnd"/>
      <w:r>
        <w:t xml:space="preserve"> KIM, VIRBAC</w:t>
      </w:r>
    </w:p>
    <w:p w:rsidR="00B80494" w:rsidRDefault="00FB2E5A" w:rsidP="006F6617">
      <w:pPr>
        <w:pStyle w:val="Paragraphedeliste"/>
        <w:numPr>
          <w:ilvl w:val="0"/>
          <w:numId w:val="2"/>
        </w:numPr>
        <w:spacing w:after="0" w:line="240" w:lineRule="auto"/>
      </w:pPr>
      <w:r>
        <w:t>Xu XIAOJUN, Conseiller du Ministère de l’Agriculture chinois</w:t>
      </w:r>
    </w:p>
    <w:p w:rsidR="00FD6652" w:rsidRDefault="000F5BFF" w:rsidP="00FD6652">
      <w:pPr>
        <w:pStyle w:val="Paragraphedeliste"/>
        <w:numPr>
          <w:ilvl w:val="0"/>
          <w:numId w:val="2"/>
        </w:numPr>
        <w:spacing w:after="0" w:line="240" w:lineRule="auto"/>
      </w:pPr>
      <w:r>
        <w:t>L’interprète de l’IDVC</w:t>
      </w:r>
    </w:p>
    <w:p w:rsidR="007C03F7" w:rsidRDefault="007C03F7" w:rsidP="007C03F7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Dou </w:t>
      </w:r>
      <w:r w:rsidRPr="006F6617">
        <w:rPr>
          <w:caps/>
        </w:rPr>
        <w:t>Wang</w:t>
      </w:r>
      <w:r>
        <w:t>, Ceva Santé animale</w:t>
      </w:r>
    </w:p>
    <w:p w:rsidR="009F2EB8" w:rsidRDefault="009F2EB8" w:rsidP="009F2EB8">
      <w:pPr>
        <w:spacing w:after="0" w:line="240" w:lineRule="auto"/>
      </w:pPr>
      <w:bookmarkStart w:id="0" w:name="_GoBack"/>
      <w:bookmarkEnd w:id="0"/>
    </w:p>
    <w:p w:rsidR="009F2EB8" w:rsidRDefault="009F2EB8" w:rsidP="009F2EB8">
      <w:pPr>
        <w:spacing w:after="0" w:line="240" w:lineRule="auto"/>
      </w:pPr>
    </w:p>
    <w:sectPr w:rsidR="009F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74C5"/>
    <w:multiLevelType w:val="hybridMultilevel"/>
    <w:tmpl w:val="526C57A2"/>
    <w:lvl w:ilvl="0" w:tplc="2DAED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864A9"/>
    <w:multiLevelType w:val="hybridMultilevel"/>
    <w:tmpl w:val="BEC893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DC"/>
    <w:rsid w:val="00004652"/>
    <w:rsid w:val="000336A5"/>
    <w:rsid w:val="00043EBE"/>
    <w:rsid w:val="00055A26"/>
    <w:rsid w:val="00070740"/>
    <w:rsid w:val="00071192"/>
    <w:rsid w:val="00071875"/>
    <w:rsid w:val="00082A42"/>
    <w:rsid w:val="00085FD9"/>
    <w:rsid w:val="000868FF"/>
    <w:rsid w:val="00090377"/>
    <w:rsid w:val="000945EF"/>
    <w:rsid w:val="00095248"/>
    <w:rsid w:val="000B4B1B"/>
    <w:rsid w:val="000C6E57"/>
    <w:rsid w:val="000D36A1"/>
    <w:rsid w:val="000E61C5"/>
    <w:rsid w:val="000F22CA"/>
    <w:rsid w:val="000F5BFF"/>
    <w:rsid w:val="000F75E9"/>
    <w:rsid w:val="00100B18"/>
    <w:rsid w:val="0011366A"/>
    <w:rsid w:val="00114271"/>
    <w:rsid w:val="00114C24"/>
    <w:rsid w:val="00130F00"/>
    <w:rsid w:val="00135628"/>
    <w:rsid w:val="001368AD"/>
    <w:rsid w:val="00142BE2"/>
    <w:rsid w:val="00145C86"/>
    <w:rsid w:val="00151D1E"/>
    <w:rsid w:val="00165E88"/>
    <w:rsid w:val="0018084A"/>
    <w:rsid w:val="00190C03"/>
    <w:rsid w:val="00190C8F"/>
    <w:rsid w:val="001944E0"/>
    <w:rsid w:val="001B2875"/>
    <w:rsid w:val="001B52E3"/>
    <w:rsid w:val="001C1F71"/>
    <w:rsid w:val="001C393B"/>
    <w:rsid w:val="001D6C7C"/>
    <w:rsid w:val="001E111E"/>
    <w:rsid w:val="001E2669"/>
    <w:rsid w:val="001E6F42"/>
    <w:rsid w:val="001F1152"/>
    <w:rsid w:val="001F13B1"/>
    <w:rsid w:val="00211777"/>
    <w:rsid w:val="00230CC8"/>
    <w:rsid w:val="002554B7"/>
    <w:rsid w:val="0028506D"/>
    <w:rsid w:val="0028701C"/>
    <w:rsid w:val="00290A9D"/>
    <w:rsid w:val="002A5E05"/>
    <w:rsid w:val="002B1EAB"/>
    <w:rsid w:val="002D3943"/>
    <w:rsid w:val="00302642"/>
    <w:rsid w:val="00312F6A"/>
    <w:rsid w:val="00313B40"/>
    <w:rsid w:val="0032327B"/>
    <w:rsid w:val="00324418"/>
    <w:rsid w:val="00327A52"/>
    <w:rsid w:val="003370C9"/>
    <w:rsid w:val="00344205"/>
    <w:rsid w:val="0035490E"/>
    <w:rsid w:val="0037628D"/>
    <w:rsid w:val="00376439"/>
    <w:rsid w:val="00395B8F"/>
    <w:rsid w:val="003A45D9"/>
    <w:rsid w:val="003A6650"/>
    <w:rsid w:val="003A6B4A"/>
    <w:rsid w:val="003B0CFA"/>
    <w:rsid w:val="003B4713"/>
    <w:rsid w:val="003C3638"/>
    <w:rsid w:val="003D150A"/>
    <w:rsid w:val="003D53B1"/>
    <w:rsid w:val="003D5F8E"/>
    <w:rsid w:val="003F02D6"/>
    <w:rsid w:val="003F73EF"/>
    <w:rsid w:val="00403517"/>
    <w:rsid w:val="004036F5"/>
    <w:rsid w:val="00405368"/>
    <w:rsid w:val="00406F92"/>
    <w:rsid w:val="00410B52"/>
    <w:rsid w:val="00411ED4"/>
    <w:rsid w:val="00412106"/>
    <w:rsid w:val="00420959"/>
    <w:rsid w:val="004265BA"/>
    <w:rsid w:val="00431DA1"/>
    <w:rsid w:val="00434CB5"/>
    <w:rsid w:val="00455891"/>
    <w:rsid w:val="00464249"/>
    <w:rsid w:val="004655EB"/>
    <w:rsid w:val="00470EAF"/>
    <w:rsid w:val="00486744"/>
    <w:rsid w:val="00493CC1"/>
    <w:rsid w:val="004A3F6B"/>
    <w:rsid w:val="004B48AC"/>
    <w:rsid w:val="004B7814"/>
    <w:rsid w:val="004C03D8"/>
    <w:rsid w:val="004C0BAF"/>
    <w:rsid w:val="004D06C1"/>
    <w:rsid w:val="004D1A02"/>
    <w:rsid w:val="004D36FF"/>
    <w:rsid w:val="004D7CF7"/>
    <w:rsid w:val="004E343A"/>
    <w:rsid w:val="004F5552"/>
    <w:rsid w:val="005032F4"/>
    <w:rsid w:val="005033EB"/>
    <w:rsid w:val="005066DB"/>
    <w:rsid w:val="00510C65"/>
    <w:rsid w:val="005177BE"/>
    <w:rsid w:val="00520069"/>
    <w:rsid w:val="0052215D"/>
    <w:rsid w:val="005248A2"/>
    <w:rsid w:val="005536A2"/>
    <w:rsid w:val="00561E47"/>
    <w:rsid w:val="00570C62"/>
    <w:rsid w:val="00580854"/>
    <w:rsid w:val="0058535B"/>
    <w:rsid w:val="00596BE6"/>
    <w:rsid w:val="005A178B"/>
    <w:rsid w:val="005C1D40"/>
    <w:rsid w:val="005C78CE"/>
    <w:rsid w:val="005D41F8"/>
    <w:rsid w:val="005D690C"/>
    <w:rsid w:val="005E0E33"/>
    <w:rsid w:val="005E3168"/>
    <w:rsid w:val="005E3A1E"/>
    <w:rsid w:val="005E3ABE"/>
    <w:rsid w:val="005E60FB"/>
    <w:rsid w:val="005F17B1"/>
    <w:rsid w:val="005F444D"/>
    <w:rsid w:val="005F6700"/>
    <w:rsid w:val="00611833"/>
    <w:rsid w:val="006161C4"/>
    <w:rsid w:val="00624392"/>
    <w:rsid w:val="00632894"/>
    <w:rsid w:val="006453E2"/>
    <w:rsid w:val="00654656"/>
    <w:rsid w:val="006641CF"/>
    <w:rsid w:val="00697F4F"/>
    <w:rsid w:val="006B6369"/>
    <w:rsid w:val="006C02B3"/>
    <w:rsid w:val="006D4196"/>
    <w:rsid w:val="006F3264"/>
    <w:rsid w:val="006F6617"/>
    <w:rsid w:val="006F6DD8"/>
    <w:rsid w:val="00704759"/>
    <w:rsid w:val="00711924"/>
    <w:rsid w:val="007119A4"/>
    <w:rsid w:val="00725AA6"/>
    <w:rsid w:val="007646DE"/>
    <w:rsid w:val="00774800"/>
    <w:rsid w:val="00774FBA"/>
    <w:rsid w:val="00793393"/>
    <w:rsid w:val="007942A9"/>
    <w:rsid w:val="00797C9F"/>
    <w:rsid w:val="007C03F7"/>
    <w:rsid w:val="007C3BF1"/>
    <w:rsid w:val="007C6E8E"/>
    <w:rsid w:val="007C737B"/>
    <w:rsid w:val="007E1C2F"/>
    <w:rsid w:val="007E3202"/>
    <w:rsid w:val="007E7F85"/>
    <w:rsid w:val="00801A32"/>
    <w:rsid w:val="008115E1"/>
    <w:rsid w:val="0082279B"/>
    <w:rsid w:val="00823DF7"/>
    <w:rsid w:val="008321F6"/>
    <w:rsid w:val="00843B4F"/>
    <w:rsid w:val="00847BBC"/>
    <w:rsid w:val="0085241E"/>
    <w:rsid w:val="00861816"/>
    <w:rsid w:val="008677EF"/>
    <w:rsid w:val="00884141"/>
    <w:rsid w:val="00886C63"/>
    <w:rsid w:val="008A4C7E"/>
    <w:rsid w:val="008C1F25"/>
    <w:rsid w:val="008C3DE7"/>
    <w:rsid w:val="008C48CC"/>
    <w:rsid w:val="008D5B0B"/>
    <w:rsid w:val="008E513D"/>
    <w:rsid w:val="008F3C68"/>
    <w:rsid w:val="008F5BBA"/>
    <w:rsid w:val="00905407"/>
    <w:rsid w:val="00907C1E"/>
    <w:rsid w:val="00927B44"/>
    <w:rsid w:val="00936CA6"/>
    <w:rsid w:val="00945F79"/>
    <w:rsid w:val="009472FF"/>
    <w:rsid w:val="00966662"/>
    <w:rsid w:val="00971938"/>
    <w:rsid w:val="00972449"/>
    <w:rsid w:val="00975468"/>
    <w:rsid w:val="009779DB"/>
    <w:rsid w:val="00981E45"/>
    <w:rsid w:val="00990240"/>
    <w:rsid w:val="009A265F"/>
    <w:rsid w:val="009C2585"/>
    <w:rsid w:val="009C3443"/>
    <w:rsid w:val="009D5331"/>
    <w:rsid w:val="009E1B6D"/>
    <w:rsid w:val="009E4FFF"/>
    <w:rsid w:val="009E5E4A"/>
    <w:rsid w:val="009E7B8E"/>
    <w:rsid w:val="009F2EB8"/>
    <w:rsid w:val="00A00BF6"/>
    <w:rsid w:val="00A25A2B"/>
    <w:rsid w:val="00A31C04"/>
    <w:rsid w:val="00A4704A"/>
    <w:rsid w:val="00A52F7C"/>
    <w:rsid w:val="00A54299"/>
    <w:rsid w:val="00A54F3A"/>
    <w:rsid w:val="00A57AB3"/>
    <w:rsid w:val="00A608C7"/>
    <w:rsid w:val="00A866A4"/>
    <w:rsid w:val="00A966E8"/>
    <w:rsid w:val="00AA048A"/>
    <w:rsid w:val="00AA687F"/>
    <w:rsid w:val="00AC245A"/>
    <w:rsid w:val="00AC5E5C"/>
    <w:rsid w:val="00AC69A5"/>
    <w:rsid w:val="00AC7239"/>
    <w:rsid w:val="00AE5E59"/>
    <w:rsid w:val="00AE5EB7"/>
    <w:rsid w:val="00AE6149"/>
    <w:rsid w:val="00AF2813"/>
    <w:rsid w:val="00B079DC"/>
    <w:rsid w:val="00B12C52"/>
    <w:rsid w:val="00B177D8"/>
    <w:rsid w:val="00B32023"/>
    <w:rsid w:val="00B35F55"/>
    <w:rsid w:val="00B36FEE"/>
    <w:rsid w:val="00B42549"/>
    <w:rsid w:val="00B45B79"/>
    <w:rsid w:val="00B5627D"/>
    <w:rsid w:val="00B57E3B"/>
    <w:rsid w:val="00B7012C"/>
    <w:rsid w:val="00B80494"/>
    <w:rsid w:val="00BA2DFC"/>
    <w:rsid w:val="00BA5297"/>
    <w:rsid w:val="00BA7CD8"/>
    <w:rsid w:val="00BB0B93"/>
    <w:rsid w:val="00BB50D8"/>
    <w:rsid w:val="00BC4180"/>
    <w:rsid w:val="00BD27CE"/>
    <w:rsid w:val="00BE5C3C"/>
    <w:rsid w:val="00BE6FDF"/>
    <w:rsid w:val="00C035BD"/>
    <w:rsid w:val="00C13593"/>
    <w:rsid w:val="00C15670"/>
    <w:rsid w:val="00C24545"/>
    <w:rsid w:val="00C2729D"/>
    <w:rsid w:val="00C515E4"/>
    <w:rsid w:val="00C52F76"/>
    <w:rsid w:val="00C564BC"/>
    <w:rsid w:val="00C57E5A"/>
    <w:rsid w:val="00C65B60"/>
    <w:rsid w:val="00C71142"/>
    <w:rsid w:val="00C755C4"/>
    <w:rsid w:val="00C761AB"/>
    <w:rsid w:val="00C84CC2"/>
    <w:rsid w:val="00C92084"/>
    <w:rsid w:val="00C931F6"/>
    <w:rsid w:val="00CA49C8"/>
    <w:rsid w:val="00CA63F0"/>
    <w:rsid w:val="00CB246D"/>
    <w:rsid w:val="00CB585C"/>
    <w:rsid w:val="00CC3F51"/>
    <w:rsid w:val="00CD0268"/>
    <w:rsid w:val="00CD08F6"/>
    <w:rsid w:val="00CE19D4"/>
    <w:rsid w:val="00CE2983"/>
    <w:rsid w:val="00CE7C2F"/>
    <w:rsid w:val="00D0566C"/>
    <w:rsid w:val="00D06CC5"/>
    <w:rsid w:val="00D1120D"/>
    <w:rsid w:val="00D247EA"/>
    <w:rsid w:val="00D43BE9"/>
    <w:rsid w:val="00D45335"/>
    <w:rsid w:val="00D50F21"/>
    <w:rsid w:val="00D5169C"/>
    <w:rsid w:val="00D55CEB"/>
    <w:rsid w:val="00D56D86"/>
    <w:rsid w:val="00D637D3"/>
    <w:rsid w:val="00D658BE"/>
    <w:rsid w:val="00D707AA"/>
    <w:rsid w:val="00D74CFB"/>
    <w:rsid w:val="00D83ACA"/>
    <w:rsid w:val="00D87844"/>
    <w:rsid w:val="00D907D2"/>
    <w:rsid w:val="00D94EEC"/>
    <w:rsid w:val="00D96C8F"/>
    <w:rsid w:val="00D9746C"/>
    <w:rsid w:val="00DA1955"/>
    <w:rsid w:val="00DA5FFC"/>
    <w:rsid w:val="00DB4F91"/>
    <w:rsid w:val="00DD1B1B"/>
    <w:rsid w:val="00DD6A8D"/>
    <w:rsid w:val="00DE17F9"/>
    <w:rsid w:val="00DE1D9F"/>
    <w:rsid w:val="00DE5263"/>
    <w:rsid w:val="00DE716E"/>
    <w:rsid w:val="00DF5062"/>
    <w:rsid w:val="00E03A54"/>
    <w:rsid w:val="00E07AA6"/>
    <w:rsid w:val="00E10EE0"/>
    <w:rsid w:val="00E11A57"/>
    <w:rsid w:val="00E1564A"/>
    <w:rsid w:val="00E21F24"/>
    <w:rsid w:val="00E25D5C"/>
    <w:rsid w:val="00E33071"/>
    <w:rsid w:val="00E33CE4"/>
    <w:rsid w:val="00E43238"/>
    <w:rsid w:val="00E51C35"/>
    <w:rsid w:val="00E57075"/>
    <w:rsid w:val="00E637F2"/>
    <w:rsid w:val="00E639A3"/>
    <w:rsid w:val="00E66D50"/>
    <w:rsid w:val="00EB09DD"/>
    <w:rsid w:val="00EB11A9"/>
    <w:rsid w:val="00EC4B05"/>
    <w:rsid w:val="00ED2718"/>
    <w:rsid w:val="00EE39BF"/>
    <w:rsid w:val="00EF1E2B"/>
    <w:rsid w:val="00F06195"/>
    <w:rsid w:val="00F06995"/>
    <w:rsid w:val="00F16E01"/>
    <w:rsid w:val="00F27728"/>
    <w:rsid w:val="00F35F23"/>
    <w:rsid w:val="00F37BC5"/>
    <w:rsid w:val="00F507D0"/>
    <w:rsid w:val="00F5616D"/>
    <w:rsid w:val="00F60132"/>
    <w:rsid w:val="00F651AB"/>
    <w:rsid w:val="00F700B9"/>
    <w:rsid w:val="00F80743"/>
    <w:rsid w:val="00F81E6E"/>
    <w:rsid w:val="00F876C4"/>
    <w:rsid w:val="00F9008C"/>
    <w:rsid w:val="00F94309"/>
    <w:rsid w:val="00FA2F72"/>
    <w:rsid w:val="00FB2E5A"/>
    <w:rsid w:val="00FB4A86"/>
    <w:rsid w:val="00FC10FB"/>
    <w:rsid w:val="00FC20C8"/>
    <w:rsid w:val="00FC2DFF"/>
    <w:rsid w:val="00FD1042"/>
    <w:rsid w:val="00FD1F90"/>
    <w:rsid w:val="00FD6652"/>
    <w:rsid w:val="00FD6B45"/>
    <w:rsid w:val="00FD6F52"/>
    <w:rsid w:val="00FD6FF0"/>
    <w:rsid w:val="00FD78E2"/>
    <w:rsid w:val="00FE55F8"/>
    <w:rsid w:val="00FE7C2A"/>
    <w:rsid w:val="00FF2C88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EA09"/>
  <w15:chartTrackingRefBased/>
  <w15:docId w15:val="{8E140953-D27E-452B-B779-D9C48D7D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SIMV</dc:creator>
  <cp:keywords/>
  <dc:description/>
  <cp:lastModifiedBy>Accueil SIMV</cp:lastModifiedBy>
  <cp:revision>20</cp:revision>
  <dcterms:created xsi:type="dcterms:W3CDTF">2017-11-21T10:11:00Z</dcterms:created>
  <dcterms:modified xsi:type="dcterms:W3CDTF">2017-11-29T12:46:00Z</dcterms:modified>
</cp:coreProperties>
</file>